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082A" w14:textId="57D34021" w:rsidR="004E3763" w:rsidRDefault="00FA2D58" w:rsidP="00014EA0">
      <w:pPr>
        <w:spacing w:line="240" w:lineRule="auto"/>
        <w:rPr>
          <w:b/>
          <w:u w:val="single"/>
        </w:rPr>
      </w:pPr>
      <w:r>
        <w:rPr>
          <w:b/>
          <w:u w:val="single"/>
        </w:rPr>
        <w:t>Minutes</w:t>
      </w:r>
      <w:bookmarkStart w:id="0" w:name="_GoBack"/>
      <w:bookmarkEnd w:id="0"/>
      <w:r w:rsidR="00E71764">
        <w:rPr>
          <w:b/>
          <w:u w:val="single"/>
        </w:rPr>
        <w:t xml:space="preserve"> Golden Retriever Club </w:t>
      </w:r>
      <w:r w:rsidR="001B03A8" w:rsidRPr="000B2172">
        <w:rPr>
          <w:b/>
          <w:u w:val="single"/>
        </w:rPr>
        <w:t>of Greater Toronto Executive Meeting, T</w:t>
      </w:r>
      <w:r w:rsidR="00285DD9">
        <w:rPr>
          <w:b/>
          <w:u w:val="single"/>
        </w:rPr>
        <w:t>hurs</w:t>
      </w:r>
      <w:r w:rsidR="001B03A8" w:rsidRPr="000B2172">
        <w:rPr>
          <w:b/>
          <w:u w:val="single"/>
        </w:rPr>
        <w:t xml:space="preserve">day </w:t>
      </w:r>
      <w:r w:rsidR="00285DD9">
        <w:rPr>
          <w:b/>
          <w:u w:val="single"/>
        </w:rPr>
        <w:t>February 6</w:t>
      </w:r>
      <w:r w:rsidR="00BE2D96">
        <w:rPr>
          <w:b/>
          <w:u w:val="single"/>
        </w:rPr>
        <w:t>, 2020</w:t>
      </w:r>
      <w:r w:rsidR="006F2721">
        <w:rPr>
          <w:b/>
          <w:u w:val="single"/>
        </w:rPr>
        <w:t>,</w:t>
      </w:r>
      <w:r w:rsidR="001B03A8" w:rsidRPr="000B2172">
        <w:rPr>
          <w:b/>
          <w:u w:val="single"/>
        </w:rPr>
        <w:t xml:space="preserve"> 8:30 pm</w:t>
      </w:r>
    </w:p>
    <w:p w14:paraId="5E89DA22" w14:textId="4078D3C2" w:rsidR="000659F1" w:rsidRPr="001F283E" w:rsidRDefault="001A127D" w:rsidP="00014EA0">
      <w:pPr>
        <w:spacing w:line="240" w:lineRule="auto"/>
        <w:rPr>
          <w:bCs/>
        </w:rPr>
      </w:pPr>
      <w:r>
        <w:rPr>
          <w:bCs/>
        </w:rPr>
        <w:t xml:space="preserve">Present: Carol Lee, Sheila Phillips, Jocelyn </w:t>
      </w:r>
      <w:proofErr w:type="spellStart"/>
      <w:r>
        <w:rPr>
          <w:bCs/>
        </w:rPr>
        <w:t>Maydan</w:t>
      </w:r>
      <w:proofErr w:type="spellEnd"/>
      <w:r>
        <w:rPr>
          <w:bCs/>
        </w:rPr>
        <w:t xml:space="preserve">, Sandy Brodie, Deb </w:t>
      </w:r>
      <w:proofErr w:type="spellStart"/>
      <w:r>
        <w:rPr>
          <w:bCs/>
        </w:rPr>
        <w:t>Grech</w:t>
      </w:r>
      <w:proofErr w:type="spellEnd"/>
      <w:r>
        <w:rPr>
          <w:bCs/>
        </w:rPr>
        <w:t xml:space="preserve">, Linda </w:t>
      </w:r>
      <w:proofErr w:type="spellStart"/>
      <w:r>
        <w:rPr>
          <w:bCs/>
        </w:rPr>
        <w:t>Brox</w:t>
      </w:r>
      <w:proofErr w:type="spellEnd"/>
    </w:p>
    <w:p w14:paraId="26AE9F96" w14:textId="02CD0E63" w:rsidR="00E71764" w:rsidRDefault="001B03A8" w:rsidP="001B03A8">
      <w:r>
        <w:t xml:space="preserve">1) </w:t>
      </w:r>
      <w:r w:rsidRPr="007B508B">
        <w:rPr>
          <w:u w:val="single"/>
        </w:rPr>
        <w:t>Approval of Agenda</w:t>
      </w:r>
      <w:r w:rsidR="00C970CF">
        <w:t xml:space="preserve"> – moved by Carol, seconded by Linda.  Motion carried.</w:t>
      </w:r>
    </w:p>
    <w:p w14:paraId="26AE9F97" w14:textId="51FD416A" w:rsidR="001B03A8" w:rsidRDefault="001B03A8" w:rsidP="001B03A8">
      <w:r>
        <w:t xml:space="preserve">2) </w:t>
      </w:r>
      <w:r w:rsidRPr="007B508B">
        <w:rPr>
          <w:b/>
          <w:bCs/>
        </w:rPr>
        <w:t>Approval of Draft Minutes</w:t>
      </w:r>
      <w:r>
        <w:t xml:space="preserve"> of </w:t>
      </w:r>
      <w:r w:rsidR="00285DD9">
        <w:t>January 7, 2020</w:t>
      </w:r>
      <w:r>
        <w:t>, with approved minutes to be emailed to membership</w:t>
      </w:r>
      <w:r w:rsidR="00565E54">
        <w:t xml:space="preserve"> –</w:t>
      </w:r>
      <w:r w:rsidR="00C970CF">
        <w:t xml:space="preserve"> </w:t>
      </w:r>
      <w:r w:rsidR="001F394F">
        <w:t>moved by Sheila, seconded by Jocelyn</w:t>
      </w:r>
      <w:r w:rsidR="00B24E95">
        <w:t>.  Motion carried.</w:t>
      </w:r>
    </w:p>
    <w:p w14:paraId="0F1C8CFF" w14:textId="26510649" w:rsidR="00861708" w:rsidRDefault="001B03A8" w:rsidP="001B03A8">
      <w:r>
        <w:t xml:space="preserve">3) </w:t>
      </w:r>
      <w:r w:rsidRPr="007B508B">
        <w:rPr>
          <w:b/>
          <w:bCs/>
        </w:rPr>
        <w:t>Secretary’s Report</w:t>
      </w:r>
      <w:r w:rsidR="000D7B13">
        <w:t xml:space="preserve"> </w:t>
      </w:r>
      <w:r w:rsidR="0099439E">
        <w:t xml:space="preserve">– </w:t>
      </w:r>
      <w:r w:rsidR="00C4504B">
        <w:t>renewals</w:t>
      </w:r>
      <w:r w:rsidR="00B24E95">
        <w:t xml:space="preserve"> – are almost complete.  Danuta will email those who haven’t renewed </w:t>
      </w:r>
      <w:r w:rsidR="00127A49">
        <w:t xml:space="preserve">to see if they wish to continue as club members. </w:t>
      </w:r>
      <w:r w:rsidR="00861917">
        <w:t xml:space="preserve"> </w:t>
      </w:r>
      <w:r w:rsidR="009F33B5">
        <w:t>Alison Arden</w:t>
      </w:r>
      <w:r w:rsidR="00127A49">
        <w:t xml:space="preserve"> has fulfilled the requirements for ordinary membership.  </w:t>
      </w:r>
      <w:r w:rsidR="00F02886">
        <w:t>Danuta moved that she be granted ordinary membership.  Carol seconded.  Motion carried.</w:t>
      </w:r>
    </w:p>
    <w:p w14:paraId="26AE9F99" w14:textId="17631992" w:rsidR="001B03A8" w:rsidRDefault="001B03A8" w:rsidP="001B03A8">
      <w:r>
        <w:t xml:space="preserve">4) </w:t>
      </w:r>
      <w:r w:rsidRPr="007B508B">
        <w:rPr>
          <w:b/>
          <w:bCs/>
        </w:rPr>
        <w:t>Treasurer’s Report</w:t>
      </w:r>
      <w:r w:rsidR="00F02886">
        <w:t xml:space="preserve"> </w:t>
      </w:r>
      <w:r w:rsidR="00EC5558">
        <w:t>–</w:t>
      </w:r>
      <w:r w:rsidR="00F02886">
        <w:t xml:space="preserve"> </w:t>
      </w:r>
      <w:r w:rsidR="00EC5558">
        <w:t>January bank statement balance is $10,306.23.</w:t>
      </w:r>
      <w:r w:rsidR="00B23C69">
        <w:t xml:space="preserve"> </w:t>
      </w:r>
    </w:p>
    <w:p w14:paraId="26AE9F9A" w14:textId="27595117" w:rsidR="003E72CA" w:rsidRDefault="003E72CA" w:rsidP="003E72CA">
      <w:pPr>
        <w:spacing w:after="160" w:line="259" w:lineRule="auto"/>
        <w:rPr>
          <w:lang w:val="en-CA"/>
        </w:rPr>
      </w:pPr>
      <w:r>
        <w:rPr>
          <w:lang w:val="en-CA"/>
        </w:rPr>
        <w:t xml:space="preserve">5) </w:t>
      </w:r>
      <w:r w:rsidRPr="007B508B">
        <w:rPr>
          <w:b/>
          <w:bCs/>
          <w:lang w:val="en-CA"/>
        </w:rPr>
        <w:t>Old Business</w:t>
      </w:r>
    </w:p>
    <w:p w14:paraId="63F8BED1" w14:textId="77777777" w:rsidR="000F1CC9" w:rsidRDefault="003224B5" w:rsidP="00180790">
      <w:pPr>
        <w:rPr>
          <w:lang w:val="en-CA"/>
        </w:rPr>
      </w:pPr>
      <w:r w:rsidRPr="007B508B">
        <w:rPr>
          <w:u w:val="single"/>
          <w:lang w:val="en-CA"/>
        </w:rPr>
        <w:t>- health clinic</w:t>
      </w:r>
      <w:r w:rsidR="00AF758F">
        <w:rPr>
          <w:lang w:val="en-CA"/>
        </w:rPr>
        <w:t xml:space="preserve"> </w:t>
      </w:r>
      <w:r w:rsidR="00060A0A">
        <w:rPr>
          <w:lang w:val="en-CA"/>
        </w:rPr>
        <w:t>–</w:t>
      </w:r>
      <w:r w:rsidR="00AF758F">
        <w:rPr>
          <w:lang w:val="en-CA"/>
        </w:rPr>
        <w:t xml:space="preserve"> </w:t>
      </w:r>
      <w:r w:rsidR="005732EC">
        <w:rPr>
          <w:lang w:val="en-CA"/>
        </w:rPr>
        <w:t>cardiologist</w:t>
      </w:r>
      <w:r w:rsidR="00746BEF">
        <w:rPr>
          <w:lang w:val="en-CA"/>
        </w:rPr>
        <w:t xml:space="preserve"> – The cardiologist from Ottawa is not available.  </w:t>
      </w:r>
      <w:r w:rsidR="006C6B44">
        <w:rPr>
          <w:lang w:val="en-CA"/>
        </w:rPr>
        <w:t xml:space="preserve">Linda will try to contact Dr. Regan Williams to see if she is available.  </w:t>
      </w:r>
      <w:r w:rsidR="007B508B">
        <w:rPr>
          <w:lang w:val="en-CA"/>
        </w:rPr>
        <w:t>If she isn’t, she will try to contact Dr. Sherry Rahim.</w:t>
      </w:r>
    </w:p>
    <w:p w14:paraId="123014FA" w14:textId="068CD5F5" w:rsidR="005732EC" w:rsidRDefault="00A35E17" w:rsidP="00180790">
      <w:pPr>
        <w:rPr>
          <w:lang w:val="en-CA"/>
        </w:rPr>
      </w:pPr>
      <w:r w:rsidRPr="006E5854">
        <w:rPr>
          <w:lang w:val="en-CA"/>
        </w:rPr>
        <w:t xml:space="preserve">- </w:t>
      </w:r>
      <w:r w:rsidR="00DC5404" w:rsidRPr="003E3F16">
        <w:rPr>
          <w:u w:val="single"/>
          <w:lang w:val="en-CA"/>
        </w:rPr>
        <w:t>National 2021</w:t>
      </w:r>
      <w:r w:rsidR="00DC5404">
        <w:rPr>
          <w:lang w:val="en-CA"/>
        </w:rPr>
        <w:t xml:space="preserve"> – </w:t>
      </w:r>
      <w:r w:rsidR="003E3F16">
        <w:rPr>
          <w:lang w:val="en-CA"/>
        </w:rPr>
        <w:t xml:space="preserve">Sandy hasn’t heard back from the hotel in </w:t>
      </w:r>
      <w:proofErr w:type="gramStart"/>
      <w:r w:rsidR="003E3F16">
        <w:rPr>
          <w:lang w:val="en-CA"/>
        </w:rPr>
        <w:t>Stratford</w:t>
      </w:r>
      <w:r w:rsidR="003A1234">
        <w:rPr>
          <w:lang w:val="en-CA"/>
        </w:rPr>
        <w:t>, but</w:t>
      </w:r>
      <w:proofErr w:type="gramEnd"/>
      <w:r w:rsidR="003A1234">
        <w:rPr>
          <w:lang w:val="en-CA"/>
        </w:rPr>
        <w:t xml:space="preserve"> will try again tomorrow.  </w:t>
      </w:r>
      <w:r w:rsidR="005227A8">
        <w:rPr>
          <w:lang w:val="en-CA"/>
        </w:rPr>
        <w:t>For WC, we can probably use gravel pits near Strat</w:t>
      </w:r>
      <w:r w:rsidR="006E492E">
        <w:rPr>
          <w:lang w:val="en-CA"/>
        </w:rPr>
        <w:t>f</w:t>
      </w:r>
      <w:r w:rsidR="005227A8">
        <w:rPr>
          <w:lang w:val="en-CA"/>
        </w:rPr>
        <w:t>ord. Sheila is</w:t>
      </w:r>
      <w:r w:rsidR="006E492E">
        <w:rPr>
          <w:lang w:val="en-CA"/>
        </w:rPr>
        <w:t xml:space="preserve"> checking into this.  </w:t>
      </w:r>
      <w:r w:rsidR="006B75EF">
        <w:rPr>
          <w:lang w:val="en-CA"/>
        </w:rPr>
        <w:t xml:space="preserve">Deb has the binder with the details of the various committee positions.  </w:t>
      </w:r>
      <w:r w:rsidR="00267B95">
        <w:rPr>
          <w:lang w:val="en-CA"/>
        </w:rPr>
        <w:t>We will have an organizational meeting</w:t>
      </w:r>
      <w:r w:rsidR="00586E33">
        <w:rPr>
          <w:lang w:val="en-CA"/>
        </w:rPr>
        <w:t xml:space="preserve"> for the National at Carol Lee’s, date to be announced, but after the AGM.</w:t>
      </w:r>
    </w:p>
    <w:p w14:paraId="21648788" w14:textId="1EA7B4A6" w:rsidR="005732EC" w:rsidRDefault="005732EC" w:rsidP="005732EC">
      <w:pPr>
        <w:pStyle w:val="ListParagraph"/>
        <w:numPr>
          <w:ilvl w:val="0"/>
          <w:numId w:val="8"/>
        </w:numPr>
      </w:pPr>
      <w:r w:rsidRPr="00A02304">
        <w:rPr>
          <w:u w:val="single"/>
        </w:rPr>
        <w:t>Club insurance</w:t>
      </w:r>
      <w:r w:rsidR="00BD5F2C">
        <w:t xml:space="preserve"> – trailer covered under club policy when </w:t>
      </w:r>
      <w:proofErr w:type="gramStart"/>
      <w:r w:rsidR="00BD5F2C">
        <w:t>stored, but</w:t>
      </w:r>
      <w:proofErr w:type="gramEnd"/>
      <w:r w:rsidR="00BD5F2C">
        <w:t xml:space="preserve"> covered under policy of driver when being moved</w:t>
      </w:r>
      <w:r w:rsidR="00A02304">
        <w:t>.  Anyone moving one of the trailers will have to be made aware of this.</w:t>
      </w:r>
    </w:p>
    <w:p w14:paraId="311565D7" w14:textId="77777777" w:rsidR="00A374BE" w:rsidRDefault="00A374BE" w:rsidP="00A374BE">
      <w:pPr>
        <w:pStyle w:val="ListParagraph"/>
      </w:pPr>
    </w:p>
    <w:p w14:paraId="0DB8A559" w14:textId="6606AEAC" w:rsidR="0007177E" w:rsidRDefault="001C0AD8" w:rsidP="001C0AD8">
      <w:pPr>
        <w:pStyle w:val="ListParagraph"/>
        <w:numPr>
          <w:ilvl w:val="0"/>
          <w:numId w:val="8"/>
        </w:numPr>
      </w:pPr>
      <w:r w:rsidRPr="004D5701">
        <w:rPr>
          <w:u w:val="single"/>
        </w:rPr>
        <w:t>Audit of 2017-2018 books</w:t>
      </w:r>
      <w:r w:rsidR="00A02304">
        <w:t xml:space="preserve"> – Linda </w:t>
      </w:r>
      <w:proofErr w:type="spellStart"/>
      <w:r w:rsidR="00A02304">
        <w:t>Brox</w:t>
      </w:r>
      <w:proofErr w:type="spellEnd"/>
      <w:r w:rsidR="00A02304">
        <w:t xml:space="preserve"> and Mary Barrett </w:t>
      </w:r>
      <w:r w:rsidR="00396212">
        <w:t xml:space="preserve">did this.  Some deposits couldn’t be matched to </w:t>
      </w:r>
      <w:proofErr w:type="gramStart"/>
      <w:r w:rsidR="00396212">
        <w:t>particular items</w:t>
      </w:r>
      <w:proofErr w:type="gramEnd"/>
      <w:r w:rsidR="00396212">
        <w:t xml:space="preserve">.  </w:t>
      </w:r>
      <w:r w:rsidR="0099515F">
        <w:t>The reason for s</w:t>
      </w:r>
      <w:r w:rsidR="002A5BA0">
        <w:t xml:space="preserve">ome of the cheques issued in 2017 couldn’t be </w:t>
      </w:r>
      <w:r w:rsidR="0099515F">
        <w:t xml:space="preserve">determined.  </w:t>
      </w:r>
      <w:r w:rsidR="00F53402">
        <w:t>For 2018, receipts were in envel</w:t>
      </w:r>
      <w:r w:rsidR="004D5701">
        <w:t>o</w:t>
      </w:r>
      <w:r w:rsidR="00F53402">
        <w:t>pes for each month, but there wasn’t much in the way of explanatory notes.</w:t>
      </w:r>
      <w:r w:rsidR="004D5701">
        <w:t xml:space="preserve">  The 2019 audit will be done prior to the AGM.</w:t>
      </w:r>
    </w:p>
    <w:p w14:paraId="26AE9FA1" w14:textId="370C0A94" w:rsidR="00057BBA" w:rsidRDefault="00057BBA" w:rsidP="000B2172">
      <w:pPr>
        <w:spacing w:after="160" w:line="259" w:lineRule="auto"/>
        <w:rPr>
          <w:lang w:val="en-CA"/>
        </w:rPr>
      </w:pPr>
      <w:r>
        <w:rPr>
          <w:lang w:val="en-CA"/>
        </w:rPr>
        <w:t xml:space="preserve">6) </w:t>
      </w:r>
      <w:r w:rsidRPr="000F1CC9">
        <w:rPr>
          <w:u w:val="single"/>
          <w:lang w:val="en-CA"/>
        </w:rPr>
        <w:t>New Business</w:t>
      </w:r>
    </w:p>
    <w:p w14:paraId="63FEA5DB" w14:textId="4CA95AAE" w:rsidR="000370B9" w:rsidRDefault="000370B9" w:rsidP="000B2172">
      <w:pPr>
        <w:spacing w:after="160" w:line="259" w:lineRule="auto"/>
        <w:rPr>
          <w:lang w:val="en-CA"/>
        </w:rPr>
      </w:pPr>
      <w:r>
        <w:rPr>
          <w:lang w:val="en-CA"/>
        </w:rPr>
        <w:t xml:space="preserve">- </w:t>
      </w:r>
      <w:r w:rsidRPr="0083143C">
        <w:rPr>
          <w:u w:val="single"/>
          <w:lang w:val="en-CA"/>
        </w:rPr>
        <w:t>AGM</w:t>
      </w:r>
      <w:r w:rsidR="004D5701">
        <w:rPr>
          <w:lang w:val="en-CA"/>
        </w:rPr>
        <w:t xml:space="preserve"> </w:t>
      </w:r>
      <w:r w:rsidR="006F4EEE">
        <w:rPr>
          <w:lang w:val="en-CA"/>
        </w:rPr>
        <w:t>–</w:t>
      </w:r>
      <w:r w:rsidR="004D5701">
        <w:rPr>
          <w:lang w:val="en-CA"/>
        </w:rPr>
        <w:t xml:space="preserve"> </w:t>
      </w:r>
      <w:r w:rsidR="006F4EEE">
        <w:rPr>
          <w:lang w:val="en-CA"/>
        </w:rPr>
        <w:t>Deb has contacted Michael’s Back Door in Mississauga</w:t>
      </w:r>
      <w:r w:rsidR="00FC3AB7">
        <w:rPr>
          <w:lang w:val="en-CA"/>
        </w:rPr>
        <w:t>.  Because Danuta has a commitment on March 29, she will check to see if Sunday April 5 is available.</w:t>
      </w:r>
      <w:r w:rsidR="00671DCA">
        <w:rPr>
          <w:lang w:val="en-CA"/>
        </w:rPr>
        <w:t xml:space="preserve">  Once a date is confirmed</w:t>
      </w:r>
      <w:r w:rsidR="00DF30E5">
        <w:rPr>
          <w:lang w:val="en-CA"/>
        </w:rPr>
        <w:t>, deb will have to p</w:t>
      </w:r>
      <w:r w:rsidR="00133B9B">
        <w:rPr>
          <w:lang w:val="en-CA"/>
        </w:rPr>
        <w:t>ay</w:t>
      </w:r>
      <w:r w:rsidR="00DF30E5">
        <w:rPr>
          <w:lang w:val="en-CA"/>
        </w:rPr>
        <w:t xml:space="preserve"> a deposit of $250.00</w:t>
      </w:r>
      <w:r w:rsidR="00133B9B">
        <w:rPr>
          <w:lang w:val="en-CA"/>
        </w:rPr>
        <w:t>.  We will then issue an invitation to club members and send out the form for Title Recognition so that the ribbons can be ordered.</w:t>
      </w:r>
      <w:r w:rsidR="00DF30E5">
        <w:rPr>
          <w:lang w:val="en-CA"/>
        </w:rPr>
        <w:t xml:space="preserve"> </w:t>
      </w:r>
    </w:p>
    <w:p w14:paraId="6BEAE92A" w14:textId="08E0842B" w:rsidR="00200FA8" w:rsidRDefault="00200FA8" w:rsidP="000B2172">
      <w:pPr>
        <w:spacing w:after="160" w:line="259" w:lineRule="auto"/>
        <w:rPr>
          <w:lang w:val="en-CA"/>
        </w:rPr>
      </w:pPr>
      <w:r>
        <w:rPr>
          <w:lang w:val="en-CA"/>
        </w:rPr>
        <w:t xml:space="preserve">- </w:t>
      </w:r>
      <w:r w:rsidRPr="003A20BD">
        <w:rPr>
          <w:u w:val="single"/>
          <w:lang w:val="en-CA"/>
        </w:rPr>
        <w:t>elections</w:t>
      </w:r>
      <w:r w:rsidR="0083143C">
        <w:rPr>
          <w:lang w:val="en-CA"/>
        </w:rPr>
        <w:t xml:space="preserve"> – the following have agreed to stand for office: President – Sandy Brodie, Vice president – Sheila Phillips, Secretary – Danuta Booth, Director</w:t>
      </w:r>
      <w:r w:rsidR="00E90C16">
        <w:rPr>
          <w:lang w:val="en-CA"/>
        </w:rPr>
        <w:t xml:space="preserve"> – Linda </w:t>
      </w:r>
      <w:proofErr w:type="spellStart"/>
      <w:r w:rsidR="00E90C16">
        <w:rPr>
          <w:lang w:val="en-CA"/>
        </w:rPr>
        <w:t>Brox</w:t>
      </w:r>
      <w:proofErr w:type="spellEnd"/>
      <w:r w:rsidR="00E90C16">
        <w:rPr>
          <w:lang w:val="en-CA"/>
        </w:rPr>
        <w:t xml:space="preserve">, Carol Lee, Jocelyn </w:t>
      </w:r>
      <w:proofErr w:type="spellStart"/>
      <w:r w:rsidR="00E90C16">
        <w:rPr>
          <w:lang w:val="en-CA"/>
        </w:rPr>
        <w:t>Maydan</w:t>
      </w:r>
      <w:proofErr w:type="spellEnd"/>
    </w:p>
    <w:p w14:paraId="12EEB059" w14:textId="06BF2D75" w:rsidR="008559CD" w:rsidRDefault="008559CD" w:rsidP="008559CD">
      <w:pPr>
        <w:pStyle w:val="ListParagraph"/>
        <w:numPr>
          <w:ilvl w:val="0"/>
          <w:numId w:val="8"/>
        </w:numPr>
      </w:pPr>
      <w:r w:rsidRPr="008559CD">
        <w:t>WC 2020</w:t>
      </w:r>
      <w:r w:rsidR="003A20BD">
        <w:t xml:space="preserve"> – date is Sept. 12.  Deb &amp; </w:t>
      </w:r>
      <w:proofErr w:type="spellStart"/>
      <w:r w:rsidR="003A20BD">
        <w:t>Gord</w:t>
      </w:r>
      <w:proofErr w:type="spellEnd"/>
      <w:r w:rsidR="003A20BD">
        <w:t xml:space="preserve"> Kerr will chair.  Sheila will check with the owners of the gravel pits near Stratford</w:t>
      </w:r>
      <w:r w:rsidR="00A84F07">
        <w:t xml:space="preserve"> to see if they are available.  This would give us a dry run at a location which is being considered for next year’s National.  Sandy will send the application to CKC.</w:t>
      </w:r>
    </w:p>
    <w:p w14:paraId="6F3F9414" w14:textId="77777777" w:rsidR="009849C1" w:rsidRDefault="009849C1" w:rsidP="00460F00">
      <w:pPr>
        <w:pStyle w:val="ListParagraph"/>
      </w:pPr>
    </w:p>
    <w:p w14:paraId="69DCBA71" w14:textId="131A506F" w:rsidR="00E4246D" w:rsidRDefault="00754E58" w:rsidP="009E4FE1">
      <w:pPr>
        <w:pStyle w:val="ListParagraph"/>
        <w:numPr>
          <w:ilvl w:val="0"/>
          <w:numId w:val="8"/>
        </w:numPr>
      </w:pPr>
      <w:r w:rsidRPr="00B61995">
        <w:rPr>
          <w:u w:val="single"/>
        </w:rPr>
        <w:t>G</w:t>
      </w:r>
      <w:r w:rsidR="002A676B" w:rsidRPr="00B61995">
        <w:rPr>
          <w:u w:val="single"/>
        </w:rPr>
        <w:t xml:space="preserve">RCC keeper trophies from 2016 national </w:t>
      </w:r>
      <w:r w:rsidR="00F20A5F" w:rsidRPr="00B61995">
        <w:rPr>
          <w:u w:val="single"/>
        </w:rPr>
        <w:t>in GRCGT’s possession</w:t>
      </w:r>
      <w:r w:rsidR="009849C1">
        <w:t xml:space="preserve"> – Esther Cox of the GRCC sent an email to Bruce asking if we had some of the keeper trophies which were not handed out at the 2016 National.  Jocelyn will check the inventory of the trailer contents and let Danuta </w:t>
      </w:r>
      <w:r w:rsidR="00B61995">
        <w:t>know whether we have an of them.</w:t>
      </w:r>
    </w:p>
    <w:p w14:paraId="6F77551F" w14:textId="77777777" w:rsidR="00460F00" w:rsidRDefault="00460F00" w:rsidP="00460F00">
      <w:pPr>
        <w:pStyle w:val="ListParagraph"/>
      </w:pPr>
    </w:p>
    <w:p w14:paraId="738C7BD3" w14:textId="0A6EA95F" w:rsidR="00460F00" w:rsidRDefault="002D5299" w:rsidP="009E4FE1">
      <w:pPr>
        <w:pStyle w:val="ListParagraph"/>
        <w:numPr>
          <w:ilvl w:val="0"/>
          <w:numId w:val="8"/>
        </w:numPr>
      </w:pPr>
      <w:r>
        <w:t xml:space="preserve">Obedience and rally trials – ring steward help is needed.  </w:t>
      </w:r>
      <w:r w:rsidR="00B11C44">
        <w:t xml:space="preserve">Danuta will ask people to let Nancy Know if they are able to help.  Linda </w:t>
      </w:r>
      <w:proofErr w:type="spellStart"/>
      <w:r w:rsidR="00B11C44">
        <w:t>Brox</w:t>
      </w:r>
      <w:proofErr w:type="spellEnd"/>
      <w:r w:rsidR="00B11C44">
        <w:t xml:space="preserve"> will get lunches and bring them to the trial site.</w:t>
      </w:r>
    </w:p>
    <w:p w14:paraId="6D6DE778" w14:textId="77777777" w:rsidR="00B11C44" w:rsidRDefault="00B11C44" w:rsidP="00B11C44">
      <w:pPr>
        <w:pStyle w:val="ListParagraph"/>
      </w:pPr>
    </w:p>
    <w:p w14:paraId="5264506B" w14:textId="67F5E36F" w:rsidR="00B11C44" w:rsidRDefault="00BF56DC" w:rsidP="000F1CC9">
      <w:pPr>
        <w:pStyle w:val="ListParagraph"/>
      </w:pPr>
      <w:r>
        <w:t>Adjournment 9:7 pm.</w:t>
      </w:r>
    </w:p>
    <w:p w14:paraId="5F231388" w14:textId="77777777" w:rsidR="00FA2D58" w:rsidRDefault="00FA2D58" w:rsidP="000F1CC9">
      <w:pPr>
        <w:pStyle w:val="ListParagraph"/>
      </w:pPr>
    </w:p>
    <w:p w14:paraId="5EA37289" w14:textId="4E888F7F" w:rsidR="00BF56DC" w:rsidRPr="00496CDF" w:rsidRDefault="00BF56DC" w:rsidP="000F1CC9">
      <w:pPr>
        <w:pStyle w:val="ListParagraph"/>
      </w:pPr>
      <w:r>
        <w:t>Next meeting – Tue</w:t>
      </w:r>
      <w:r w:rsidR="00FA2D58">
        <w:t>s</w:t>
      </w:r>
      <w:r>
        <w:t>day March 3.</w:t>
      </w:r>
    </w:p>
    <w:p w14:paraId="05B2ED77" w14:textId="3C4CA5E7" w:rsidR="000E246F" w:rsidRDefault="000E246F" w:rsidP="000B2172">
      <w:pPr>
        <w:spacing w:after="160" w:line="259" w:lineRule="auto"/>
        <w:rPr>
          <w:lang w:val="en-CA"/>
        </w:rPr>
      </w:pPr>
    </w:p>
    <w:p w14:paraId="67C6BA32" w14:textId="77777777" w:rsidR="006E5854" w:rsidRDefault="006E5854" w:rsidP="000B2172">
      <w:pPr>
        <w:spacing w:after="160" w:line="259" w:lineRule="auto"/>
        <w:rPr>
          <w:lang w:val="en-CA"/>
        </w:rPr>
      </w:pPr>
    </w:p>
    <w:p w14:paraId="517E7637" w14:textId="2BC121E7" w:rsidR="00014EA0" w:rsidRDefault="00014EA0" w:rsidP="000B2172">
      <w:pPr>
        <w:spacing w:after="160" w:line="259" w:lineRule="auto"/>
        <w:rPr>
          <w:lang w:val="en-CA"/>
        </w:rPr>
      </w:pPr>
    </w:p>
    <w:p w14:paraId="26AE9FA5" w14:textId="77777777" w:rsidR="00057BBA" w:rsidRDefault="00057BBA" w:rsidP="000B2172">
      <w:pPr>
        <w:spacing w:after="160" w:line="259" w:lineRule="auto"/>
        <w:rPr>
          <w:lang w:val="en-CA"/>
        </w:rPr>
      </w:pPr>
    </w:p>
    <w:p w14:paraId="26AE9FA6" w14:textId="77777777" w:rsidR="00057BBA" w:rsidRDefault="00057BBA" w:rsidP="000B2172">
      <w:pPr>
        <w:spacing w:after="160" w:line="259" w:lineRule="auto"/>
        <w:rPr>
          <w:lang w:val="en-CA"/>
        </w:rPr>
      </w:pPr>
    </w:p>
    <w:p w14:paraId="26AE9FAA" w14:textId="77777777" w:rsidR="001B03A8" w:rsidRPr="001B03A8" w:rsidRDefault="001B03A8" w:rsidP="001B03A8">
      <w:pPr>
        <w:spacing w:after="160" w:line="259" w:lineRule="auto"/>
        <w:jc w:val="both"/>
        <w:rPr>
          <w:lang w:val="en-CA"/>
        </w:rPr>
      </w:pPr>
    </w:p>
    <w:sectPr w:rsidR="001B03A8" w:rsidRPr="001B03A8" w:rsidSect="008735C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4738"/>
    <w:multiLevelType w:val="hybridMultilevel"/>
    <w:tmpl w:val="406A99AE"/>
    <w:lvl w:ilvl="0" w:tplc="68B45A9A">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6A3C28"/>
    <w:multiLevelType w:val="hybridMultilevel"/>
    <w:tmpl w:val="B1F8ED20"/>
    <w:lvl w:ilvl="0" w:tplc="6068D212">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551DE2"/>
    <w:multiLevelType w:val="hybridMultilevel"/>
    <w:tmpl w:val="DA3CD1B6"/>
    <w:lvl w:ilvl="0" w:tplc="3AEA8536">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727E43"/>
    <w:multiLevelType w:val="hybridMultilevel"/>
    <w:tmpl w:val="F592A686"/>
    <w:lvl w:ilvl="0" w:tplc="FE4E9E86">
      <w:start w:val="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0B6509"/>
    <w:multiLevelType w:val="hybridMultilevel"/>
    <w:tmpl w:val="AC1653F6"/>
    <w:lvl w:ilvl="0" w:tplc="7B2E3AF8">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9E3EB6"/>
    <w:multiLevelType w:val="hybridMultilevel"/>
    <w:tmpl w:val="5FCA58A4"/>
    <w:lvl w:ilvl="0" w:tplc="21120E50">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D96FB7"/>
    <w:multiLevelType w:val="hybridMultilevel"/>
    <w:tmpl w:val="BCDA6A8E"/>
    <w:lvl w:ilvl="0" w:tplc="472CCB32">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4B2141"/>
    <w:multiLevelType w:val="hybridMultilevel"/>
    <w:tmpl w:val="305491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03A8"/>
    <w:rsid w:val="00004038"/>
    <w:rsid w:val="00014EA0"/>
    <w:rsid w:val="0003260A"/>
    <w:rsid w:val="000370B9"/>
    <w:rsid w:val="00050C3A"/>
    <w:rsid w:val="00052B39"/>
    <w:rsid w:val="00057BBA"/>
    <w:rsid w:val="00060A0A"/>
    <w:rsid w:val="000645C2"/>
    <w:rsid w:val="000659F1"/>
    <w:rsid w:val="0007177E"/>
    <w:rsid w:val="00085269"/>
    <w:rsid w:val="00095214"/>
    <w:rsid w:val="000A59BE"/>
    <w:rsid w:val="000B2172"/>
    <w:rsid w:val="000D7B13"/>
    <w:rsid w:val="000E0400"/>
    <w:rsid w:val="000E246F"/>
    <w:rsid w:val="000F1CC9"/>
    <w:rsid w:val="000F48E6"/>
    <w:rsid w:val="001266F4"/>
    <w:rsid w:val="00127A49"/>
    <w:rsid w:val="0013124D"/>
    <w:rsid w:val="00133B9B"/>
    <w:rsid w:val="00136443"/>
    <w:rsid w:val="00142AA1"/>
    <w:rsid w:val="00155A04"/>
    <w:rsid w:val="0015670F"/>
    <w:rsid w:val="001728C7"/>
    <w:rsid w:val="00180790"/>
    <w:rsid w:val="00191469"/>
    <w:rsid w:val="001A127D"/>
    <w:rsid w:val="001B03A8"/>
    <w:rsid w:val="001C0AD8"/>
    <w:rsid w:val="001C1D3E"/>
    <w:rsid w:val="001D0FAF"/>
    <w:rsid w:val="001D5C00"/>
    <w:rsid w:val="001F283E"/>
    <w:rsid w:val="001F394F"/>
    <w:rsid w:val="00200FA8"/>
    <w:rsid w:val="002131C0"/>
    <w:rsid w:val="0026224C"/>
    <w:rsid w:val="00264245"/>
    <w:rsid w:val="00267B95"/>
    <w:rsid w:val="00285DD9"/>
    <w:rsid w:val="002A5BA0"/>
    <w:rsid w:val="002A676B"/>
    <w:rsid w:val="002B1948"/>
    <w:rsid w:val="002D5299"/>
    <w:rsid w:val="003224B5"/>
    <w:rsid w:val="00322630"/>
    <w:rsid w:val="0035222A"/>
    <w:rsid w:val="00355A25"/>
    <w:rsid w:val="003950D6"/>
    <w:rsid w:val="00396212"/>
    <w:rsid w:val="003A1234"/>
    <w:rsid w:val="003A20BD"/>
    <w:rsid w:val="003E3F16"/>
    <w:rsid w:val="003E72CA"/>
    <w:rsid w:val="003F5068"/>
    <w:rsid w:val="00413386"/>
    <w:rsid w:val="004178FD"/>
    <w:rsid w:val="004305F6"/>
    <w:rsid w:val="00435C9D"/>
    <w:rsid w:val="00460F00"/>
    <w:rsid w:val="00496CDF"/>
    <w:rsid w:val="004B7AA0"/>
    <w:rsid w:val="004D1F42"/>
    <w:rsid w:val="004D5701"/>
    <w:rsid w:val="004E1F7B"/>
    <w:rsid w:val="004E3763"/>
    <w:rsid w:val="005227A8"/>
    <w:rsid w:val="00550028"/>
    <w:rsid w:val="00552D22"/>
    <w:rsid w:val="00560072"/>
    <w:rsid w:val="00560191"/>
    <w:rsid w:val="005658BC"/>
    <w:rsid w:val="00565E54"/>
    <w:rsid w:val="005732EC"/>
    <w:rsid w:val="0057777D"/>
    <w:rsid w:val="00586E33"/>
    <w:rsid w:val="005E3685"/>
    <w:rsid w:val="005E671F"/>
    <w:rsid w:val="006001DB"/>
    <w:rsid w:val="0062043D"/>
    <w:rsid w:val="0064520B"/>
    <w:rsid w:val="006523CC"/>
    <w:rsid w:val="00671DCA"/>
    <w:rsid w:val="00685BD0"/>
    <w:rsid w:val="006B75EF"/>
    <w:rsid w:val="006C6B44"/>
    <w:rsid w:val="006D27BC"/>
    <w:rsid w:val="006D59A6"/>
    <w:rsid w:val="006E492E"/>
    <w:rsid w:val="006E5854"/>
    <w:rsid w:val="006E7B6C"/>
    <w:rsid w:val="006F2721"/>
    <w:rsid w:val="006F4EEE"/>
    <w:rsid w:val="007069F0"/>
    <w:rsid w:val="00746BEF"/>
    <w:rsid w:val="00754E58"/>
    <w:rsid w:val="007722ED"/>
    <w:rsid w:val="00775597"/>
    <w:rsid w:val="00787153"/>
    <w:rsid w:val="007B508B"/>
    <w:rsid w:val="007D67C3"/>
    <w:rsid w:val="007E403B"/>
    <w:rsid w:val="007E49B1"/>
    <w:rsid w:val="007F115F"/>
    <w:rsid w:val="0081665B"/>
    <w:rsid w:val="0083143C"/>
    <w:rsid w:val="0084500E"/>
    <w:rsid w:val="008559CD"/>
    <w:rsid w:val="00861708"/>
    <w:rsid w:val="00861917"/>
    <w:rsid w:val="008735CD"/>
    <w:rsid w:val="008815DB"/>
    <w:rsid w:val="00885A68"/>
    <w:rsid w:val="00887A04"/>
    <w:rsid w:val="00893DB1"/>
    <w:rsid w:val="00896855"/>
    <w:rsid w:val="008C6F26"/>
    <w:rsid w:val="008F1B45"/>
    <w:rsid w:val="00933164"/>
    <w:rsid w:val="009523DA"/>
    <w:rsid w:val="00952EA4"/>
    <w:rsid w:val="009849C1"/>
    <w:rsid w:val="00992B2F"/>
    <w:rsid w:val="0099439E"/>
    <w:rsid w:val="0099515F"/>
    <w:rsid w:val="009D5DDF"/>
    <w:rsid w:val="009E3255"/>
    <w:rsid w:val="009F031F"/>
    <w:rsid w:val="009F0A45"/>
    <w:rsid w:val="009F33B5"/>
    <w:rsid w:val="00A02304"/>
    <w:rsid w:val="00A30BE6"/>
    <w:rsid w:val="00A35E17"/>
    <w:rsid w:val="00A374BE"/>
    <w:rsid w:val="00A84F07"/>
    <w:rsid w:val="00A9559E"/>
    <w:rsid w:val="00AC0EB6"/>
    <w:rsid w:val="00AD31BE"/>
    <w:rsid w:val="00AF758F"/>
    <w:rsid w:val="00B06ED1"/>
    <w:rsid w:val="00B11C44"/>
    <w:rsid w:val="00B220AB"/>
    <w:rsid w:val="00B23C69"/>
    <w:rsid w:val="00B24E95"/>
    <w:rsid w:val="00B61995"/>
    <w:rsid w:val="00B75F9B"/>
    <w:rsid w:val="00B867E6"/>
    <w:rsid w:val="00BA1414"/>
    <w:rsid w:val="00BB7C57"/>
    <w:rsid w:val="00BD00CE"/>
    <w:rsid w:val="00BD0F53"/>
    <w:rsid w:val="00BD5F2C"/>
    <w:rsid w:val="00BE2D96"/>
    <w:rsid w:val="00BF56DC"/>
    <w:rsid w:val="00C32A57"/>
    <w:rsid w:val="00C32ED5"/>
    <w:rsid w:val="00C35DE0"/>
    <w:rsid w:val="00C4504B"/>
    <w:rsid w:val="00C62475"/>
    <w:rsid w:val="00C970CF"/>
    <w:rsid w:val="00D630FC"/>
    <w:rsid w:val="00D678DD"/>
    <w:rsid w:val="00D761D0"/>
    <w:rsid w:val="00DC3A73"/>
    <w:rsid w:val="00DC5404"/>
    <w:rsid w:val="00DD09BA"/>
    <w:rsid w:val="00DF30E5"/>
    <w:rsid w:val="00E052A4"/>
    <w:rsid w:val="00E4246D"/>
    <w:rsid w:val="00E61B7B"/>
    <w:rsid w:val="00E71764"/>
    <w:rsid w:val="00E90C16"/>
    <w:rsid w:val="00EB306C"/>
    <w:rsid w:val="00EC5558"/>
    <w:rsid w:val="00EC6760"/>
    <w:rsid w:val="00ED1FB3"/>
    <w:rsid w:val="00EE77EF"/>
    <w:rsid w:val="00F02886"/>
    <w:rsid w:val="00F07B1D"/>
    <w:rsid w:val="00F141F8"/>
    <w:rsid w:val="00F20A5F"/>
    <w:rsid w:val="00F53402"/>
    <w:rsid w:val="00F73BE5"/>
    <w:rsid w:val="00F80256"/>
    <w:rsid w:val="00FA2D58"/>
    <w:rsid w:val="00FA35FA"/>
    <w:rsid w:val="00FC3AB7"/>
    <w:rsid w:val="00FF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9F94"/>
  <w15:docId w15:val="{F3328D2F-AD90-47E9-8823-07E87A86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A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45"/>
    <w:pPr>
      <w:spacing w:after="160" w:line="259" w:lineRule="auto"/>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1356">
      <w:bodyDiv w:val="1"/>
      <w:marLeft w:val="0"/>
      <w:marRight w:val="0"/>
      <w:marTop w:val="0"/>
      <w:marBottom w:val="0"/>
      <w:divBdr>
        <w:top w:val="none" w:sz="0" w:space="0" w:color="auto"/>
        <w:left w:val="none" w:sz="0" w:space="0" w:color="auto"/>
        <w:bottom w:val="none" w:sz="0" w:space="0" w:color="auto"/>
        <w:right w:val="none" w:sz="0" w:space="0" w:color="auto"/>
      </w:divBdr>
    </w:div>
    <w:div w:id="211486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 Debra</dc:creator>
  <cp:lastModifiedBy>Danuta Booth</cp:lastModifiedBy>
  <cp:revision>2</cp:revision>
  <cp:lastPrinted>2019-08-08T14:40:00Z</cp:lastPrinted>
  <dcterms:created xsi:type="dcterms:W3CDTF">2020-02-17T21:53:00Z</dcterms:created>
  <dcterms:modified xsi:type="dcterms:W3CDTF">2020-02-17T21:53:00Z</dcterms:modified>
</cp:coreProperties>
</file>